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1F" w:rsidRDefault="00F024A5" w:rsidP="0012581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12581F" w:rsidRDefault="0012581F" w:rsidP="0012581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HIGH COMMISSION FOR PAKISTAN</w:t>
      </w:r>
    </w:p>
    <w:p w:rsidR="0012581F" w:rsidRDefault="0012581F" w:rsidP="0012581F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-466090</wp:posOffset>
            </wp:positionV>
            <wp:extent cx="742950" cy="923925"/>
            <wp:effectExtent l="19050" t="0" r="0" b="0"/>
            <wp:wrapSquare wrapText="bothSides"/>
            <wp:docPr id="296" name="Picture 1" descr="Government of Pakis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of Pakista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4"/>
        </w:rPr>
        <w:t>NEW DELHI</w:t>
      </w:r>
    </w:p>
    <w:p w:rsidR="0012581F" w:rsidRDefault="0012581F" w:rsidP="0012581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2581F" w:rsidRDefault="0012581F" w:rsidP="001258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2581F" w:rsidRDefault="0012581F" w:rsidP="0012581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8074F" w:rsidRDefault="00936462" w:rsidP="00936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462">
        <w:rPr>
          <w:rFonts w:ascii="Times New Roman" w:hAnsi="Times New Roman" w:cs="Times New Roman"/>
          <w:sz w:val="24"/>
          <w:szCs w:val="24"/>
        </w:rPr>
        <w:t>Form for Registration of Pakistanis resid</w:t>
      </w:r>
      <w:r w:rsidR="007348C1">
        <w:rPr>
          <w:rFonts w:ascii="Times New Roman" w:hAnsi="Times New Roman" w:cs="Times New Roman"/>
          <w:sz w:val="24"/>
          <w:szCs w:val="24"/>
        </w:rPr>
        <w:t>ing</w:t>
      </w:r>
      <w:r w:rsidRPr="00936462">
        <w:rPr>
          <w:rFonts w:ascii="Times New Roman" w:hAnsi="Times New Roman" w:cs="Times New Roman"/>
          <w:sz w:val="24"/>
          <w:szCs w:val="24"/>
        </w:rPr>
        <w:t xml:space="preserve"> in India and Pakistan Origin Indians with Pakistan High Commission, New Delhi</w:t>
      </w:r>
    </w:p>
    <w:p w:rsidR="00936462" w:rsidRPr="00936462" w:rsidRDefault="00936462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462" w:rsidRPr="00936462" w:rsidRDefault="00936462" w:rsidP="0093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62">
        <w:rPr>
          <w:rFonts w:ascii="Times New Roman" w:hAnsi="Times New Roman" w:cs="Times New Roman"/>
          <w:b/>
          <w:sz w:val="24"/>
          <w:szCs w:val="24"/>
        </w:rPr>
        <w:t>Pakistan citizen/Pakistan-origin Indian</w:t>
      </w:r>
    </w:p>
    <w:p w:rsidR="00936462" w:rsidRDefault="00936462" w:rsidP="0093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62">
        <w:rPr>
          <w:rFonts w:ascii="Times New Roman" w:hAnsi="Times New Roman" w:cs="Times New Roman"/>
          <w:b/>
          <w:sz w:val="24"/>
          <w:szCs w:val="24"/>
        </w:rPr>
        <w:t>(Please tick the relevant category)</w:t>
      </w:r>
    </w:p>
    <w:p w:rsidR="00C72B18" w:rsidRPr="00936462" w:rsidRDefault="00C72B18" w:rsidP="00936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462" w:rsidRDefault="00936462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Father’s Name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462" w:rsidRDefault="00936462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Pakistan Passport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462" w:rsidRDefault="00936462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36462">
        <w:rPr>
          <w:rFonts w:ascii="Times New Roman" w:hAnsi="Times New Roman" w:cs="Times New Roman"/>
          <w:sz w:val="24"/>
          <w:szCs w:val="24"/>
        </w:rPr>
        <w:t>CNIC No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spouse name in case of married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6462" w:rsidRPr="000478FD" w:rsidRDefault="00936462" w:rsidP="00C72B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78FD">
        <w:rPr>
          <w:rFonts w:ascii="Times New Roman" w:hAnsi="Times New Roman" w:cs="Times New Roman"/>
          <w:b/>
          <w:sz w:val="24"/>
          <w:szCs w:val="24"/>
        </w:rPr>
        <w:t>Pakistan origin Indians</w:t>
      </w:r>
      <w:r w:rsidR="000478FD">
        <w:rPr>
          <w:rFonts w:ascii="Times New Roman" w:hAnsi="Times New Roman" w:cs="Times New Roman"/>
          <w:b/>
          <w:sz w:val="24"/>
          <w:szCs w:val="24"/>
        </w:rPr>
        <w:t>:</w:t>
      </w:r>
    </w:p>
    <w:p w:rsidR="00936462" w:rsidRDefault="00936462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Indian Nationality Certificate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8C1" w:rsidRDefault="007348C1" w:rsidP="007348C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Pakistani citizenship Renunciation Certificate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8C1" w:rsidRDefault="007348C1" w:rsidP="007348C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Indian passport No.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475" w:rsidRDefault="00403475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8C1">
        <w:rPr>
          <w:rFonts w:ascii="Times New Roman" w:hAnsi="Times New Roman" w:cs="Times New Roman"/>
          <w:b/>
          <w:sz w:val="24"/>
          <w:szCs w:val="24"/>
        </w:rPr>
        <w:t>Names, ages and nationality of children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475" w:rsidRDefault="00403475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340"/>
        <w:gridCol w:w="2520"/>
      </w:tblGrid>
      <w:tr w:rsidR="00403475" w:rsidTr="00403475">
        <w:tc>
          <w:tcPr>
            <w:tcW w:w="3600" w:type="dxa"/>
          </w:tcPr>
          <w:p w:rsidR="00403475" w:rsidRPr="00403475" w:rsidRDefault="00403475" w:rsidP="00734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34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0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</w:t>
            </w:r>
          </w:p>
        </w:tc>
        <w:tc>
          <w:tcPr>
            <w:tcW w:w="2520" w:type="dxa"/>
          </w:tcPr>
          <w:p w:rsidR="00403475" w:rsidRPr="00403475" w:rsidRDefault="00403475" w:rsidP="007348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34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Nationality</w:t>
            </w:r>
          </w:p>
        </w:tc>
      </w:tr>
      <w:tr w:rsidR="00403475" w:rsidTr="00403475">
        <w:tc>
          <w:tcPr>
            <w:tcW w:w="360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40" w:type="dxa"/>
          </w:tcPr>
          <w:p w:rsidR="00403475" w:rsidRPr="00403475" w:rsidRDefault="00403475" w:rsidP="007348C1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</w:t>
            </w:r>
          </w:p>
        </w:tc>
        <w:tc>
          <w:tcPr>
            <w:tcW w:w="252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03475" w:rsidTr="00403475">
        <w:tc>
          <w:tcPr>
            <w:tcW w:w="360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4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52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03475" w:rsidTr="00403475">
        <w:tc>
          <w:tcPr>
            <w:tcW w:w="360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4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52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403475" w:rsidTr="00403475">
        <w:tc>
          <w:tcPr>
            <w:tcW w:w="360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4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520" w:type="dxa"/>
          </w:tcPr>
          <w:p w:rsidR="00403475" w:rsidRPr="00403475" w:rsidRDefault="00403475" w:rsidP="00734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403475" w:rsidRDefault="00403475" w:rsidP="007348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3475" w:rsidRDefault="00403475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details:  Cell No.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72B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475" w:rsidRDefault="00403475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475">
        <w:rPr>
          <w:rFonts w:ascii="Times New Roman" w:hAnsi="Times New Roman" w:cs="Times New Roman"/>
          <w:sz w:val="24"/>
          <w:szCs w:val="24"/>
        </w:rPr>
        <w:t>Address in India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475" w:rsidRDefault="00403475" w:rsidP="00C72B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in Pakistan (last address in case of Pakistan origin Indian) </w:t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  <w:r w:rsidR="007348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3475" w:rsidRDefault="00403475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2B18" w:rsidRDefault="00C72B18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2B18" w:rsidRDefault="00C72B18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18" w:rsidRDefault="00C72B18" w:rsidP="00C7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2B18" w:rsidRPr="00C72B18" w:rsidRDefault="00C72B18" w:rsidP="00C72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72B18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2B18" w:rsidRDefault="00C72B18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B18" w:rsidRDefault="00C72B18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75" w:rsidRPr="00274877" w:rsidRDefault="00403475" w:rsidP="0093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877">
        <w:rPr>
          <w:rFonts w:ascii="Times New Roman" w:hAnsi="Times New Roman" w:cs="Times New Roman"/>
          <w:sz w:val="24"/>
          <w:szCs w:val="24"/>
        </w:rPr>
        <w:t>Please attach photo copies of passports, Indian nationality/Pakistan citizenship renunciation certificate</w:t>
      </w:r>
      <w:r w:rsidR="007348C1">
        <w:rPr>
          <w:rFonts w:ascii="Times New Roman" w:hAnsi="Times New Roman" w:cs="Times New Roman"/>
          <w:sz w:val="24"/>
          <w:szCs w:val="24"/>
        </w:rPr>
        <w:t>s</w:t>
      </w:r>
      <w:r w:rsidRPr="00274877">
        <w:rPr>
          <w:rFonts w:ascii="Times New Roman" w:hAnsi="Times New Roman" w:cs="Times New Roman"/>
          <w:sz w:val="24"/>
          <w:szCs w:val="24"/>
        </w:rPr>
        <w:t xml:space="preserve"> (if applicable) and color photo of each individual</w:t>
      </w:r>
      <w:r w:rsidR="007348C1">
        <w:rPr>
          <w:rFonts w:ascii="Times New Roman" w:hAnsi="Times New Roman" w:cs="Times New Roman"/>
          <w:sz w:val="24"/>
          <w:szCs w:val="24"/>
        </w:rPr>
        <w:t xml:space="preserve"> i.e. self, spouse and children.</w:t>
      </w:r>
    </w:p>
    <w:sectPr w:rsidR="00403475" w:rsidRPr="00274877" w:rsidSect="007348C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462"/>
    <w:rsid w:val="000478FD"/>
    <w:rsid w:val="000D41AF"/>
    <w:rsid w:val="0012581F"/>
    <w:rsid w:val="001B0AF1"/>
    <w:rsid w:val="00274877"/>
    <w:rsid w:val="00403475"/>
    <w:rsid w:val="007348C1"/>
    <w:rsid w:val="00836548"/>
    <w:rsid w:val="00936462"/>
    <w:rsid w:val="00B8074F"/>
    <w:rsid w:val="00C11C2A"/>
    <w:rsid w:val="00C72B18"/>
    <w:rsid w:val="00D64672"/>
    <w:rsid w:val="00D95F6D"/>
    <w:rsid w:val="00F024A5"/>
    <w:rsid w:val="00F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Shafqat Ali jalbani</dc:creator>
  <cp:lastModifiedBy>Windows User</cp:lastModifiedBy>
  <cp:revision>3</cp:revision>
  <cp:lastPrinted>2021-06-01T10:14:00Z</cp:lastPrinted>
  <dcterms:created xsi:type="dcterms:W3CDTF">2021-06-02T08:13:00Z</dcterms:created>
  <dcterms:modified xsi:type="dcterms:W3CDTF">2021-08-12T05:06:00Z</dcterms:modified>
</cp:coreProperties>
</file>